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D256" w14:textId="118CAD83" w:rsidR="00C83C3D" w:rsidRDefault="00863B8B">
      <w:r>
        <w:t>LIST OD FLORKI I PROFESORKA (na pewno będziecie potrafili nazwać co znajduje się na fotografiach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0971E7FF" w14:textId="71DDD0D7" w:rsidR="00863B8B" w:rsidRDefault="00863B8B"/>
    <w:p w14:paraId="65A1B294" w14:textId="2E94A2AA" w:rsidR="00863B8B" w:rsidRPr="00863B8B" w:rsidRDefault="00863B8B">
      <w:pPr>
        <w:rPr>
          <w:b/>
          <w:bCs/>
        </w:rPr>
      </w:pPr>
      <w:r w:rsidRPr="00863B8B">
        <w:rPr>
          <w:b/>
          <w:bCs/>
        </w:rPr>
        <w:t>KOCHANE STARSZAKI Z IV GRUPY,</w:t>
      </w:r>
    </w:p>
    <w:p w14:paraId="1731322C" w14:textId="51C30A99" w:rsidR="00863B8B" w:rsidRPr="00863B8B" w:rsidRDefault="00863B8B">
      <w:pPr>
        <w:rPr>
          <w:b/>
          <w:bCs/>
        </w:rPr>
      </w:pPr>
      <w:r w:rsidRPr="00863B8B">
        <w:rPr>
          <w:b/>
          <w:bCs/>
        </w:rPr>
        <w:t>Z OKAZJI NADCHODZĄCYCH ŚWIĄT WIELKIEJ NOCY ŻYCZYMY WAM I WASZYM RODZICOM</w:t>
      </w:r>
    </w:p>
    <w:p w14:paraId="427A6A9F" w14:textId="5D4F4927" w:rsidR="00863B8B" w:rsidRPr="00863B8B" w:rsidRDefault="00863B8B">
      <w:pPr>
        <w:rPr>
          <w:b/>
          <w:bCs/>
        </w:rPr>
      </w:pPr>
      <w:r w:rsidRPr="00863B8B">
        <w:rPr>
          <w:b/>
          <w:bCs/>
        </w:rPr>
        <w:t>SMACZNYCH</w:t>
      </w:r>
    </w:p>
    <w:p w14:paraId="45B64ED6" w14:textId="3745CAD0" w:rsidR="00863B8B" w:rsidRDefault="00863B8B" w:rsidP="00863B8B">
      <w:pPr>
        <w:jc w:val="center"/>
      </w:pPr>
      <w:r>
        <w:rPr>
          <w:noProof/>
        </w:rPr>
        <w:drawing>
          <wp:inline distT="0" distB="0" distL="0" distR="0" wp14:anchorId="7A1BDFFE" wp14:editId="48E3C9E3">
            <wp:extent cx="2581118" cy="3442060"/>
            <wp:effectExtent l="762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05996" cy="34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7F1E0" w14:textId="77777777" w:rsidR="00863B8B" w:rsidRDefault="00863B8B">
      <w:pPr>
        <w:rPr>
          <w:b/>
          <w:bCs/>
        </w:rPr>
      </w:pPr>
    </w:p>
    <w:p w14:paraId="0B8271BF" w14:textId="4A6E5036" w:rsidR="00863B8B" w:rsidRPr="00863B8B" w:rsidRDefault="00863B8B">
      <w:pPr>
        <w:rPr>
          <w:b/>
          <w:bCs/>
        </w:rPr>
      </w:pPr>
      <w:r w:rsidRPr="00863B8B">
        <w:rPr>
          <w:b/>
          <w:bCs/>
        </w:rPr>
        <w:t>PYSZNEJ</w:t>
      </w:r>
    </w:p>
    <w:p w14:paraId="0145925F" w14:textId="16B7C17D" w:rsidR="00863B8B" w:rsidRDefault="00863B8B" w:rsidP="00863B8B">
      <w:pPr>
        <w:jc w:val="center"/>
      </w:pPr>
      <w:r>
        <w:rPr>
          <w:noProof/>
        </w:rPr>
        <w:drawing>
          <wp:inline distT="0" distB="0" distL="0" distR="0" wp14:anchorId="1B44BD85" wp14:editId="2E063598">
            <wp:extent cx="3826975" cy="2869809"/>
            <wp:effectExtent l="0" t="0" r="254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94" cy="287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2C72C" w14:textId="77777777" w:rsidR="00863B8B" w:rsidRDefault="00863B8B">
      <w:pPr>
        <w:rPr>
          <w:b/>
          <w:bCs/>
        </w:rPr>
      </w:pPr>
    </w:p>
    <w:p w14:paraId="59F21DE0" w14:textId="77777777" w:rsidR="00863B8B" w:rsidRDefault="00863B8B">
      <w:pPr>
        <w:rPr>
          <w:b/>
          <w:bCs/>
        </w:rPr>
      </w:pPr>
    </w:p>
    <w:p w14:paraId="650A1D76" w14:textId="77777777" w:rsidR="00863B8B" w:rsidRDefault="00863B8B">
      <w:pPr>
        <w:rPr>
          <w:b/>
          <w:bCs/>
        </w:rPr>
      </w:pPr>
    </w:p>
    <w:p w14:paraId="72693DA1" w14:textId="77777777" w:rsidR="00863B8B" w:rsidRDefault="00863B8B">
      <w:pPr>
        <w:rPr>
          <w:b/>
          <w:bCs/>
        </w:rPr>
      </w:pPr>
    </w:p>
    <w:p w14:paraId="228690AF" w14:textId="5019373F" w:rsidR="00863B8B" w:rsidRPr="00863B8B" w:rsidRDefault="00863B8B">
      <w:pPr>
        <w:rPr>
          <w:b/>
          <w:bCs/>
        </w:rPr>
      </w:pPr>
      <w:r w:rsidRPr="00863B8B">
        <w:rPr>
          <w:b/>
          <w:bCs/>
        </w:rPr>
        <w:t>I WIELU …</w:t>
      </w:r>
    </w:p>
    <w:p w14:paraId="6230F24A" w14:textId="79A2B425" w:rsidR="00863B8B" w:rsidRDefault="00863B8B" w:rsidP="00863B8B">
      <w:pPr>
        <w:jc w:val="center"/>
      </w:pPr>
      <w:r>
        <w:rPr>
          <w:noProof/>
        </w:rPr>
        <w:drawing>
          <wp:inline distT="0" distB="0" distL="0" distR="0" wp14:anchorId="63946264" wp14:editId="05A45001">
            <wp:extent cx="3721685" cy="4963067"/>
            <wp:effectExtent l="7937" t="0" r="1588" b="1587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38776" cy="498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E779" w14:textId="38949307" w:rsidR="00863B8B" w:rsidRPr="00863B8B" w:rsidRDefault="00863B8B">
      <w:pPr>
        <w:rPr>
          <w:b/>
          <w:bCs/>
        </w:rPr>
      </w:pPr>
      <w:r w:rsidRPr="00863B8B">
        <w:rPr>
          <w:b/>
          <w:bCs/>
        </w:rPr>
        <w:t>BARDZO ŻAŁUJEMY, ŻE W TAKI SPOSÓB, A NIE OSOBIŚCIE, ALE PRAGNIEMY PODZIELIĆ SIĘ Z WAMI</w:t>
      </w:r>
    </w:p>
    <w:p w14:paraId="36D93B7A" w14:textId="26D8DA7E" w:rsidR="00863B8B" w:rsidRDefault="00863B8B" w:rsidP="00863B8B">
      <w:pPr>
        <w:jc w:val="center"/>
      </w:pPr>
      <w:r>
        <w:rPr>
          <w:noProof/>
        </w:rPr>
        <w:drawing>
          <wp:inline distT="0" distB="0" distL="0" distR="0" wp14:anchorId="32F5D884" wp14:editId="0AC79CD9">
            <wp:extent cx="3194871" cy="4260533"/>
            <wp:effectExtent l="635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10356" cy="428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2ED50" w14:textId="76AE3EB1" w:rsidR="00863B8B" w:rsidRPr="00863B8B" w:rsidRDefault="00863B8B">
      <w:pPr>
        <w:rPr>
          <w:b/>
          <w:bCs/>
        </w:rPr>
      </w:pPr>
      <w:r w:rsidRPr="00863B8B">
        <w:rPr>
          <w:b/>
          <w:bCs/>
        </w:rPr>
        <w:t>WESOŁEGO ALLELUJA!</w:t>
      </w:r>
    </w:p>
    <w:p w14:paraId="15A7F102" w14:textId="77777777" w:rsidR="00863B8B" w:rsidRDefault="00863B8B"/>
    <w:p w14:paraId="7846097A" w14:textId="23ECD421" w:rsidR="00863B8B" w:rsidRDefault="00863B8B">
      <w:r w:rsidRPr="00863B8B">
        <w:rPr>
          <w:b/>
          <w:bCs/>
        </w:rPr>
        <w:t xml:space="preserve">Do życzeń dołączają się </w:t>
      </w:r>
      <w:r>
        <w:rPr>
          <w:b/>
          <w:bCs/>
        </w:rPr>
        <w:t xml:space="preserve">stęsknione: </w:t>
      </w:r>
      <w:r w:rsidRPr="00863B8B">
        <w:rPr>
          <w:b/>
          <w:bCs/>
        </w:rPr>
        <w:t>Mag, Mel i Grażynka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6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8B"/>
    <w:rsid w:val="00863B8B"/>
    <w:rsid w:val="00C8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C195"/>
  <w15:chartTrackingRefBased/>
  <w15:docId w15:val="{A7FCFC4D-AACB-4A76-9021-5D9C7DCC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2021-04-01T10:52:00Z</dcterms:created>
  <dcterms:modified xsi:type="dcterms:W3CDTF">2021-04-01T11:03:00Z</dcterms:modified>
</cp:coreProperties>
</file>